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0C" w:rsidRPr="00460C9E" w:rsidRDefault="0042530C" w:rsidP="00813504">
      <w:pPr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7B0871" wp14:editId="22FFCCEA">
                <wp:simplePos x="0" y="0"/>
                <wp:positionH relativeFrom="column">
                  <wp:posOffset>4466590</wp:posOffset>
                </wp:positionH>
                <wp:positionV relativeFrom="paragraph">
                  <wp:posOffset>6350</wp:posOffset>
                </wp:positionV>
                <wp:extent cx="2011680" cy="462709"/>
                <wp:effectExtent l="0" t="0" r="26670" b="139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462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576" w:rsidRPr="00267576" w:rsidRDefault="00267576" w:rsidP="0026757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4"/>
                              </w:rPr>
                            </w:pPr>
                          </w:p>
                          <w:p w:rsidR="000E645D" w:rsidRPr="000E645D" w:rsidRDefault="000E645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490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ลำดับที่</w:t>
                            </w:r>
                            <w:r w:rsidRPr="000E645D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D956D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="00D956D4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B087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1.7pt;margin-top:.5pt;width:158.4pt;height:3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">
                <v:textbox>
                  <w:txbxContent>
                    <w:p w:rsidR="00267576" w:rsidRPr="00267576" w:rsidRDefault="00267576" w:rsidP="0026757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4"/>
                        </w:rPr>
                      </w:pPr>
                    </w:p>
                    <w:p w:rsidR="000E645D" w:rsidRPr="000E645D" w:rsidRDefault="000E645D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4904E1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ลำดับที่</w:t>
                      </w:r>
                      <w:r w:rsidRPr="000E645D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</w:t>
                      </w:r>
                      <w:r w:rsidR="00D956D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</w:t>
                      </w:r>
                      <w:r w:rsidR="00D956D4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</w:p>
    <w:p w:rsidR="00A01DAD" w:rsidRPr="00460C9E" w:rsidRDefault="000E645D" w:rsidP="00460C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C9E">
        <w:rPr>
          <w:rFonts w:ascii="TH SarabunPSK" w:hAnsi="TH SarabunPSK" w:cs="TH SarabunPSK"/>
          <w:b/>
          <w:bCs/>
          <w:sz w:val="32"/>
          <w:szCs w:val="32"/>
          <w:cs/>
        </w:rPr>
        <w:t>ใบแจ้งซ่อม</w:t>
      </w:r>
    </w:p>
    <w:p w:rsidR="000E645D" w:rsidRPr="00460C9E" w:rsidRDefault="000E645D" w:rsidP="006D77F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0C9E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 มหาวิทยาลัยศิลปากร</w:t>
      </w:r>
    </w:p>
    <w:p w:rsidR="000E645D" w:rsidRPr="00460C9E" w:rsidRDefault="000E645D" w:rsidP="0068210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Pr="00F5325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</w:t>
      </w:r>
      <w:r w:rsidR="00D956D4" w:rsidRPr="00F53251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53251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</w:t>
      </w:r>
      <w:r w:rsidRPr="00F53251"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พ.ศ</w:t>
      </w:r>
      <w:r w:rsidRPr="00F53251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705DE0" w:rsidRPr="00F53251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0E645D" w:rsidRPr="00460C9E" w:rsidRDefault="000E645D" w:rsidP="00460C9E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 หน่วยงานอาคารสถานที่ฯ</w:t>
      </w:r>
    </w:p>
    <w:p w:rsidR="000E645D" w:rsidRPr="00460C9E" w:rsidRDefault="000E645D" w:rsidP="00460C9E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ขอแจ้งซ่อม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b/>
          <w:bCs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งานประปา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b/>
          <w:bCs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งานไฟฟ้า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b/>
          <w:bCs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332655" w:rsidRPr="00332655">
        <w:rPr>
          <w:rFonts w:ascii="TH SarabunPSK" w:hAnsi="TH SarabunPSK" w:cs="TH SarabunPSK"/>
          <w:sz w:val="30"/>
          <w:szCs w:val="30"/>
          <w:cs/>
        </w:rPr>
        <w:t>อิเล็กทรอนิกส์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/โทรศัพท์</w:t>
      </w:r>
      <w:r w:rsidRPr="00332655">
        <w:rPr>
          <w:rFonts w:ascii="TH SarabunPSK" w:hAnsi="TH SarabunPSK" w:cs="TH SarabunPSK" w:hint="cs"/>
          <w:sz w:val="30"/>
          <w:szCs w:val="30"/>
          <w:cs/>
        </w:rPr>
        <w:tab/>
      </w:r>
    </w:p>
    <w:p w:rsidR="000E645D" w:rsidRPr="00460C9E" w:rsidRDefault="000E645D" w:rsidP="00267576">
      <w:pPr>
        <w:spacing w:after="0"/>
        <w:ind w:left="72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332655">
        <w:rPr>
          <w:rFonts w:ascii="TH SarabunPSK" w:hAnsi="TH SarabunPSK" w:cs="TH SarabunPSK" w:hint="cs"/>
          <w:sz w:val="30"/>
          <w:szCs w:val="30"/>
          <w:cs/>
        </w:rPr>
        <w:t xml:space="preserve">งานอื่นๆ 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โปรดระบุ....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</w:t>
      </w:r>
    </w:p>
    <w:p w:rsidR="000E645D" w:rsidRPr="00460C9E" w:rsidRDefault="000E645D" w:rsidP="0068210A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สถานที่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ชั้น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ห้องหมายเลข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0E645D" w:rsidRPr="00332655" w:rsidRDefault="000E645D" w:rsidP="0068210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ลักษณะอาการที่ชำรุด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0E645D" w:rsidRPr="00332655" w:rsidRDefault="000E645D" w:rsidP="0068210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3265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0E645D" w:rsidRPr="00332655" w:rsidRDefault="000E645D" w:rsidP="0068210A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3265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="00332655">
        <w:rPr>
          <w:rFonts w:ascii="TH SarabunPSK" w:hAnsi="TH SarabunPSK" w:cs="TH SarabunPSK" w:hint="cs"/>
          <w:sz w:val="30"/>
          <w:szCs w:val="30"/>
          <w:cs/>
        </w:rPr>
        <w:t>...</w:t>
      </w:r>
      <w:r w:rsidR="00267576" w:rsidRPr="00332655">
        <w:rPr>
          <w:rFonts w:ascii="TH SarabunPSK" w:hAnsi="TH SarabunPSK" w:cs="TH SarabunPSK" w:hint="cs"/>
          <w:sz w:val="30"/>
          <w:szCs w:val="30"/>
          <w:cs/>
        </w:rPr>
        <w:t>.....</w:t>
      </w:r>
      <w:r w:rsidR="00D956D4" w:rsidRPr="00332655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0E645D" w:rsidRPr="00460C9E" w:rsidRDefault="004904E1" w:rsidP="00460C9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(โปรดให้รายละเอียดเพื่อประโยชน์ในการจัดเตรียมอุปกรณ์)</w:t>
      </w:r>
    </w:p>
    <w:p w:rsidR="004904E1" w:rsidRPr="00460C9E" w:rsidRDefault="00D956D4" w:rsidP="00705DE0">
      <w:pPr>
        <w:jc w:val="right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E35D6" wp14:editId="59840491">
                <wp:simplePos x="0" y="0"/>
                <wp:positionH relativeFrom="column">
                  <wp:posOffset>-206973</wp:posOffset>
                </wp:positionH>
                <wp:positionV relativeFrom="paragraph">
                  <wp:posOffset>378460</wp:posOffset>
                </wp:positionV>
                <wp:extent cx="6689016" cy="0"/>
                <wp:effectExtent l="0" t="0" r="3619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90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7EFFB" id="ตัวเชื่อมต่อตรง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3pt,29.8pt" to="510.4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" strokecolor="black [3040]"/>
            </w:pict>
          </mc:Fallback>
        </mc:AlternateContent>
      </w:r>
      <w:r w:rsidR="004904E1" w:rsidRPr="00460C9E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ลงชื่อ................................................................ผู้แจ้งซ่อม</w:t>
      </w:r>
    </w:p>
    <w:p w:rsidR="0068210A" w:rsidRPr="0068210A" w:rsidRDefault="0068210A" w:rsidP="0068210A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:rsidR="00BD3054" w:rsidRPr="00BD3054" w:rsidRDefault="00BD3054" w:rsidP="00705DE0">
      <w:pPr>
        <w:spacing w:after="0"/>
        <w:rPr>
          <w:rFonts w:ascii="TH SarabunPSK" w:hAnsi="TH SarabunPSK" w:cs="TH SarabunPSK"/>
          <w:sz w:val="14"/>
          <w:szCs w:val="14"/>
        </w:rPr>
      </w:pPr>
    </w:p>
    <w:p w:rsidR="004904E1" w:rsidRPr="00460C9E" w:rsidRDefault="004904E1" w:rsidP="00705DE0">
      <w:pPr>
        <w:spacing w:after="0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เรียน.....................................................................</w:t>
      </w:r>
    </w:p>
    <w:p w:rsidR="00705DE0" w:rsidRPr="0068210A" w:rsidRDefault="00705DE0" w:rsidP="00705DE0">
      <w:pPr>
        <w:spacing w:after="0"/>
        <w:rPr>
          <w:rFonts w:ascii="TH SarabunPSK" w:hAnsi="TH SarabunPSK" w:cs="TH SarabunPSK"/>
          <w:sz w:val="2"/>
          <w:szCs w:val="2"/>
        </w:rPr>
      </w:pPr>
    </w:p>
    <w:p w:rsidR="004904E1" w:rsidRDefault="004904E1" w:rsidP="00BD3054">
      <w:pPr>
        <w:spacing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เพื่อโปรดตรวจสอบและดำเนินการจัดซ่อมตามรายการที่แจ้งมานี้ด้วย</w:t>
      </w:r>
    </w:p>
    <w:p w:rsidR="00705DE0" w:rsidRPr="00BD3054" w:rsidRDefault="00705DE0" w:rsidP="00705DE0">
      <w:pPr>
        <w:spacing w:after="0"/>
        <w:ind w:left="720" w:firstLine="720"/>
        <w:rPr>
          <w:rFonts w:ascii="TH SarabunPSK" w:hAnsi="TH SarabunPSK" w:cs="TH SarabunPSK"/>
          <w:sz w:val="2"/>
          <w:szCs w:val="2"/>
        </w:rPr>
      </w:pPr>
    </w:p>
    <w:p w:rsidR="00705DE0" w:rsidRDefault="004904E1" w:rsidP="00BD3054">
      <w:pPr>
        <w:spacing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ลงชื่อ.........</w:t>
      </w:r>
      <w:r w:rsidR="00705DE0" w:rsidRPr="00460C9E">
        <w:rPr>
          <w:rFonts w:ascii="TH SarabunPSK" w:hAnsi="TH SarabunPSK" w:cs="TH SarabunPSK" w:hint="cs"/>
          <w:sz w:val="30"/>
          <w:szCs w:val="30"/>
          <w:cs/>
        </w:rPr>
        <w:t>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...................................................ผู้รับเรื่อง</w:t>
      </w:r>
    </w:p>
    <w:p w:rsidR="00BD3054" w:rsidRPr="00460C9E" w:rsidRDefault="00BD3054" w:rsidP="00BD3054">
      <w:pPr>
        <w:spacing w:after="0"/>
        <w:ind w:left="720" w:firstLine="720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ทั้งนี้ได้ดำเนินการตรวจสอบการชำรุดในเบื้องต้นแล้ว โดย.................................................ในวันที่.............................</w:t>
      </w:r>
    </w:p>
    <w:p w:rsidR="004904E1" w:rsidRPr="00460C9E" w:rsidRDefault="0068210A" w:rsidP="00705DE0">
      <w:pPr>
        <w:spacing w:after="0" w:line="240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D61B02" wp14:editId="66D6DBCA">
                <wp:simplePos x="0" y="0"/>
                <wp:positionH relativeFrom="column">
                  <wp:posOffset>-20955</wp:posOffset>
                </wp:positionH>
                <wp:positionV relativeFrom="paragraph">
                  <wp:posOffset>124049</wp:posOffset>
                </wp:positionV>
                <wp:extent cx="6502998" cy="0"/>
                <wp:effectExtent l="0" t="0" r="317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99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55B24" id="ตัวเชื่อมต่อตรง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9.75pt" to="510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" strokecolor="black [3040]"/>
            </w:pict>
          </mc:Fallback>
        </mc:AlternateContent>
      </w:r>
    </w:p>
    <w:p w:rsidR="004904E1" w:rsidRPr="00460C9E" w:rsidRDefault="004904E1" w:rsidP="004904E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ได้ตรวจสอบแล้ว ผลการดำเนินการ</w:t>
      </w:r>
    </w:p>
    <w:p w:rsidR="004904E1" w:rsidRPr="00460C9E" w:rsidRDefault="004904E1" w:rsidP="004904E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03D5E" w:rsidRPr="00460C9E">
        <w:rPr>
          <w:rFonts w:ascii="TH SarabunPSK" w:hAnsi="TH SarabunPSK" w:cs="TH SarabunPSK" w:hint="cs"/>
          <w:sz w:val="30"/>
          <w:szCs w:val="30"/>
          <w:cs/>
        </w:rPr>
        <w:t>ดำเนินการซ่อมแซมตามรายการที่แจ้งมาแล้ว และ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สามารถใช้การได้ตามปกติ</w:t>
      </w:r>
    </w:p>
    <w:p w:rsidR="004904E1" w:rsidRPr="00460C9E" w:rsidRDefault="004904E1" w:rsidP="004904E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sz w:val="30"/>
          <w:szCs w:val="30"/>
          <w:cs/>
        </w:rPr>
        <w:t xml:space="preserve"> ไม่สามารถจัดซ่อมได้ ต้องแจ้งช่างส่วนกลางดำเนินการ</w:t>
      </w:r>
    </w:p>
    <w:p w:rsidR="00705DE0" w:rsidRPr="00460C9E" w:rsidRDefault="00705DE0" w:rsidP="00705DE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 w:hint="cs"/>
          <w:sz w:val="30"/>
          <w:szCs w:val="30"/>
          <w:cs/>
        </w:rPr>
        <w:t xml:space="preserve"> ไม่สามารถจัดซ่อมได้ ต้องแจ้งช่างจากภายนอกดำเนินการ</w:t>
      </w:r>
    </w:p>
    <w:p w:rsidR="005919D0" w:rsidRPr="006D77F3" w:rsidRDefault="005919D0" w:rsidP="00705DE0">
      <w:pPr>
        <w:spacing w:after="0" w:line="240" w:lineRule="auto"/>
        <w:ind w:firstLine="720"/>
        <w:rPr>
          <w:rFonts w:ascii="TH SarabunPSK" w:hAnsi="TH SarabunPSK" w:cs="TH SarabunPSK"/>
          <w:sz w:val="2"/>
          <w:szCs w:val="2"/>
        </w:rPr>
      </w:pPr>
    </w:p>
    <w:p w:rsidR="004904E1" w:rsidRPr="00460C9E" w:rsidRDefault="004904E1" w:rsidP="0068210A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เนื่องจาก..................................................................................................................................................</w:t>
      </w:r>
      <w:r w:rsidR="00267576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="00267576">
        <w:rPr>
          <w:rFonts w:ascii="TH SarabunPSK" w:hAnsi="TH SarabunPSK" w:cs="TH SarabunPSK" w:hint="cs"/>
          <w:sz w:val="30"/>
          <w:szCs w:val="30"/>
          <w:cs/>
        </w:rPr>
        <w:t>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:rsidR="004904E1" w:rsidRPr="00460C9E" w:rsidRDefault="004904E1" w:rsidP="0068210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 w:rsidR="00267576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5919D0" w:rsidRPr="0068210A" w:rsidRDefault="005919D0" w:rsidP="004904E1">
      <w:pPr>
        <w:spacing w:after="0" w:line="240" w:lineRule="auto"/>
        <w:jc w:val="right"/>
        <w:rPr>
          <w:rFonts w:ascii="TH SarabunPSK" w:hAnsi="TH SarabunPSK" w:cs="TH SarabunPSK"/>
          <w:sz w:val="8"/>
          <w:szCs w:val="8"/>
        </w:rPr>
      </w:pPr>
    </w:p>
    <w:p w:rsidR="004904E1" w:rsidRPr="00460C9E" w:rsidRDefault="004904E1" w:rsidP="0068210A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ลงชื่อ............................................................ผู้รับผิดชอบ</w:t>
      </w:r>
    </w:p>
    <w:p w:rsidR="00BD50D3" w:rsidRDefault="00BD50D3" w:rsidP="0068210A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</w:t>
      </w:r>
      <w:r w:rsidR="0068210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ลงวันที่............................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......................</w:t>
      </w:r>
    </w:p>
    <w:p w:rsidR="004904E1" w:rsidRPr="00460C9E" w:rsidRDefault="00D956D4" w:rsidP="004904E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D16E8" wp14:editId="7614A050">
                <wp:simplePos x="0" y="0"/>
                <wp:positionH relativeFrom="column">
                  <wp:posOffset>-25400</wp:posOffset>
                </wp:positionH>
                <wp:positionV relativeFrom="paragraph">
                  <wp:posOffset>156845</wp:posOffset>
                </wp:positionV>
                <wp:extent cx="6316980" cy="0"/>
                <wp:effectExtent l="0" t="0" r="2667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CF683" id="ตัวเชื่อมต่อตรง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2.35pt" to="495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" strokecolor="black [3040]"/>
            </w:pict>
          </mc:Fallback>
        </mc:AlternateContent>
      </w:r>
    </w:p>
    <w:p w:rsidR="004904E1" w:rsidRPr="006D77F3" w:rsidRDefault="004904E1" w:rsidP="004904E1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:rsidR="00705DE0" w:rsidRPr="00460C9E" w:rsidRDefault="00705DE0" w:rsidP="0042530C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เรียน.....................................................................</w:t>
      </w:r>
    </w:p>
    <w:p w:rsidR="0042530C" w:rsidRPr="00267576" w:rsidRDefault="0042530C" w:rsidP="0042530C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705DE0" w:rsidRPr="00460C9E" w:rsidRDefault="00705DE0" w:rsidP="00B03D5E">
      <w:pPr>
        <w:spacing w:after="0" w:line="240" w:lineRule="auto"/>
        <w:ind w:right="-438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 xml:space="preserve">หน่วยช่างของงานอาคารสถานที่คณะวิทยาศาสตร์ </w:t>
      </w:r>
      <w:r w:rsidR="00B03D5E" w:rsidRPr="00460C9E">
        <w:rPr>
          <w:rFonts w:ascii="TH SarabunPSK" w:hAnsi="TH SarabunPSK" w:cs="TH SarabunPSK" w:hint="cs"/>
          <w:sz w:val="30"/>
          <w:szCs w:val="30"/>
          <w:cs/>
        </w:rPr>
        <w:t>/ ช่างส่วนกลาง / ช่างภายนอก</w:t>
      </w:r>
      <w:r w:rsidRPr="00460C9E">
        <w:rPr>
          <w:rFonts w:ascii="TH SarabunPSK" w:hAnsi="TH SarabunPSK" w:cs="TH SarabunPSK" w:hint="cs"/>
          <w:sz w:val="30"/>
          <w:szCs w:val="30"/>
          <w:cs/>
        </w:rPr>
        <w:t xml:space="preserve"> ได้ดำเนินการซ่อมตามรายการที่แจ้งแล้ว </w:t>
      </w:r>
    </w:p>
    <w:p w:rsidR="00705DE0" w:rsidRPr="00460C9E" w:rsidRDefault="00705DE0" w:rsidP="00460C9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เมื่อวันที่...........................................</w:t>
      </w:r>
      <w:r w:rsidR="005919D0" w:rsidRPr="00460C9E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.....เวลา.....................</w:t>
      </w:r>
      <w:r w:rsidR="005919D0" w:rsidRPr="00460C9E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</w:t>
      </w:r>
      <w:r w:rsidR="005919D0" w:rsidRPr="00460C9E">
        <w:rPr>
          <w:rFonts w:ascii="TH SarabunPSK" w:hAnsi="TH SarabunPSK" w:cs="TH SarabunPSK" w:hint="cs"/>
          <w:sz w:val="30"/>
          <w:szCs w:val="30"/>
          <w:cs/>
        </w:rPr>
        <w:t>น.</w:t>
      </w:r>
    </w:p>
    <w:p w:rsidR="005919D0" w:rsidRPr="00460C9E" w:rsidRDefault="005919D0" w:rsidP="00705DE0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:rsidR="00705DE0" w:rsidRPr="00460C9E" w:rsidRDefault="005919D0" w:rsidP="00705DE0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โปรดตรวจสอบ</w:t>
      </w:r>
      <w:r w:rsidR="00705DE0" w:rsidRPr="00460C9E">
        <w:rPr>
          <w:rFonts w:ascii="TH SarabunPSK" w:hAnsi="TH SarabunPSK" w:cs="TH SarabunPSK" w:hint="cs"/>
          <w:sz w:val="30"/>
          <w:szCs w:val="30"/>
          <w:cs/>
        </w:rPr>
        <w:t xml:space="preserve">ผลการจัดซ่อม </w:t>
      </w:r>
      <w:r w:rsidR="00705DE0" w:rsidRPr="00460C9E">
        <w:rPr>
          <w:rFonts w:ascii="TH SarabunPSK" w:hAnsi="TH SarabunPSK" w:cs="TH SarabunPSK"/>
          <w:sz w:val="30"/>
          <w:szCs w:val="30"/>
        </w:rPr>
        <w:tab/>
      </w:r>
      <w:r w:rsidR="00705DE0" w:rsidRPr="00460C9E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="00705DE0" w:rsidRPr="00460C9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ใช้การได้ตามปกติ</w:t>
      </w:r>
      <w:r w:rsidRPr="00460C9E">
        <w:rPr>
          <w:rFonts w:ascii="TH SarabunPSK" w:hAnsi="TH SarabunPSK" w:cs="TH SarabunPSK" w:hint="cs"/>
          <w:sz w:val="30"/>
          <w:szCs w:val="30"/>
          <w:cs/>
        </w:rPr>
        <w:tab/>
      </w:r>
      <w:r w:rsidRPr="00460C9E">
        <w:rPr>
          <w:rFonts w:ascii="TH SarabunPSK" w:hAnsi="TH SarabunPSK" w:cs="TH SarabunPSK" w:hint="cs"/>
          <w:sz w:val="30"/>
          <w:szCs w:val="30"/>
        </w:rPr>
        <w:sym w:font="Monotype Sorts" w:char="F06F"/>
      </w:r>
      <w:r w:rsidRPr="00460C9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ยังใช้การไม่ได้เนื่องจาก.............................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D956D4" w:rsidRPr="00460C9E">
        <w:rPr>
          <w:rFonts w:ascii="TH SarabunPSK" w:hAnsi="TH SarabunPSK" w:cs="TH SarabunPSK" w:hint="cs"/>
          <w:sz w:val="30"/>
          <w:szCs w:val="30"/>
          <w:cs/>
        </w:rPr>
        <w:t>.</w:t>
      </w:r>
      <w:r w:rsidR="00267576">
        <w:rPr>
          <w:rFonts w:ascii="TH SarabunPSK" w:hAnsi="TH SarabunPSK" w:cs="TH SarabunPSK" w:hint="cs"/>
          <w:sz w:val="30"/>
          <w:szCs w:val="30"/>
          <w:cs/>
        </w:rPr>
        <w:t>......</w:t>
      </w:r>
      <w:r w:rsidR="00D956D4" w:rsidRPr="00460C9E">
        <w:rPr>
          <w:rFonts w:ascii="TH SarabunPSK" w:hAnsi="TH SarabunPSK" w:cs="TH SarabunPSK" w:hint="cs"/>
          <w:sz w:val="30"/>
          <w:szCs w:val="30"/>
          <w:cs/>
        </w:rPr>
        <w:t>......</w:t>
      </w:r>
    </w:p>
    <w:p w:rsidR="005919D0" w:rsidRPr="00460C9E" w:rsidRDefault="005919D0" w:rsidP="005919D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 w:rsidR="0068210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267576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460C9E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:rsidR="005919D0" w:rsidRPr="0068210A" w:rsidRDefault="005919D0" w:rsidP="00705DE0">
      <w:pPr>
        <w:spacing w:after="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:rsidR="00705DE0" w:rsidRPr="006D77F3" w:rsidRDefault="00705DE0" w:rsidP="00705DE0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59134B" w:rsidRDefault="005919D0" w:rsidP="0059134B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460C9E">
        <w:rPr>
          <w:rFonts w:ascii="TH SarabunPSK" w:hAnsi="TH SarabunPSK" w:cs="TH SarabunPSK" w:hint="cs"/>
          <w:sz w:val="30"/>
          <w:szCs w:val="30"/>
          <w:cs/>
        </w:rPr>
        <w:t>ลงชื่อ............................................................ผู้</w:t>
      </w:r>
      <w:r w:rsidR="00D65376" w:rsidRPr="00460C9E">
        <w:rPr>
          <w:rFonts w:ascii="TH SarabunPSK" w:hAnsi="TH SarabunPSK" w:cs="TH SarabunPSK" w:hint="cs"/>
          <w:sz w:val="30"/>
          <w:szCs w:val="30"/>
          <w:cs/>
        </w:rPr>
        <w:t>รับบริการ</w:t>
      </w:r>
    </w:p>
    <w:p w:rsidR="005919D0" w:rsidRPr="00460C9E" w:rsidRDefault="0059134B" w:rsidP="005913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</w:t>
      </w:r>
      <w:r w:rsidR="0068210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919D0" w:rsidRPr="00460C9E">
        <w:rPr>
          <w:rFonts w:ascii="TH SarabunPSK" w:hAnsi="TH SarabunPSK" w:cs="TH SarabunPSK" w:hint="cs"/>
          <w:sz w:val="30"/>
          <w:szCs w:val="30"/>
          <w:cs/>
        </w:rPr>
        <w:t>ลงวันที่............................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919D0" w:rsidRPr="00460C9E">
        <w:rPr>
          <w:rFonts w:ascii="TH SarabunPSK" w:hAnsi="TH SarabunPSK" w:cs="TH SarabunPSK" w:hint="cs"/>
          <w:sz w:val="30"/>
          <w:szCs w:val="30"/>
          <w:cs/>
        </w:rPr>
        <w:t>......................</w:t>
      </w:r>
    </w:p>
    <w:p w:rsidR="006E559A" w:rsidRPr="0059134B" w:rsidRDefault="001C2601" w:rsidP="006D77F3">
      <w:pPr>
        <w:tabs>
          <w:tab w:val="left" w:pos="7250"/>
        </w:tabs>
        <w:spacing w:after="0" w:line="36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</w:p>
    <w:p w:rsidR="00705DE0" w:rsidRPr="00460C9E" w:rsidRDefault="00460C9E" w:rsidP="006D77F3">
      <w:pPr>
        <w:tabs>
          <w:tab w:val="left" w:pos="7250"/>
        </w:tabs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BED46" wp14:editId="2D9A755E">
                <wp:simplePos x="0" y="0"/>
                <wp:positionH relativeFrom="column">
                  <wp:posOffset>1905000</wp:posOffset>
                </wp:positionH>
                <wp:positionV relativeFrom="paragraph">
                  <wp:posOffset>130525</wp:posOffset>
                </wp:positionV>
                <wp:extent cx="2118360" cy="365760"/>
                <wp:effectExtent l="0" t="0" r="1524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C9E" w:rsidRPr="00460C9E" w:rsidRDefault="00460C9E" w:rsidP="00460C9E">
                            <w:pPr>
                              <w:spacing w:after="0" w:line="36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0C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วัสดุอุปกรณ์ที่ใช้ในการซ่อมครั้งนี้</w:t>
                            </w:r>
                          </w:p>
                          <w:p w:rsidR="00460C9E" w:rsidRDefault="00460C9E" w:rsidP="00460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ED46" id="สี่เหลี่ยมผืนผ้า 4" o:spid="_x0000_s1027" style="position:absolute;margin-left:150pt;margin-top:10.3pt;width:166.8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" filled="f" strokecolor="black [3213]">
                <v:textbox>
                  <w:txbxContent>
                    <w:p w:rsidR="00460C9E" w:rsidRPr="00460C9E" w:rsidRDefault="00460C9E" w:rsidP="00460C9E">
                      <w:pPr>
                        <w:spacing w:after="0" w:line="36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60C9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วัสดุอุปกรณ์ที่ใช้ในการซ่อมครั้งนี้</w:t>
                      </w:r>
                    </w:p>
                    <w:p w:rsidR="00460C9E" w:rsidRDefault="00460C9E" w:rsidP="00460C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0C9E" w:rsidRDefault="00460C9E" w:rsidP="00705DE0">
      <w:pPr>
        <w:spacing w:after="0" w:line="36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460C9E" w:rsidRPr="00460C9E" w:rsidRDefault="00460C9E" w:rsidP="00460C9E">
      <w:pPr>
        <w:spacing w:after="0" w:line="240" w:lineRule="auto"/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705DE0" w:rsidRPr="00460C9E" w:rsidRDefault="00705DE0" w:rsidP="00705DE0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 w:rsidR="00EB10CA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D956D4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D956D4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D956D4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D956D4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</w:t>
      </w:r>
      <w:bookmarkStart w:id="0" w:name="_GoBack"/>
      <w:bookmarkEnd w:id="0"/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D956D4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D956D4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D956D4" w:rsidRPr="00460C9E" w:rsidRDefault="00EB10CA" w:rsidP="00EB10CA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Pr="00460C9E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</w:t>
      </w:r>
      <w:r w:rsidRPr="00EB10C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BE6DC8" w:rsidRDefault="00BE6DC8" w:rsidP="00705D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BE6DC8" w:rsidRPr="00BE6DC8" w:rsidRDefault="00BE6DC8" w:rsidP="00BE6DC8">
      <w:pPr>
        <w:rPr>
          <w:rFonts w:ascii="TH SarabunPSK" w:hAnsi="TH SarabunPSK" w:cs="TH SarabunPSK"/>
          <w:sz w:val="30"/>
          <w:szCs w:val="30"/>
          <w:cs/>
        </w:rPr>
      </w:pPr>
    </w:p>
    <w:p w:rsidR="00BE6DC8" w:rsidRPr="00BE6DC8" w:rsidRDefault="00BE6DC8" w:rsidP="00BE6DC8">
      <w:pPr>
        <w:rPr>
          <w:rFonts w:ascii="TH SarabunPSK" w:hAnsi="TH SarabunPSK" w:cs="TH SarabunPSK"/>
          <w:sz w:val="30"/>
          <w:szCs w:val="30"/>
          <w:cs/>
        </w:rPr>
      </w:pPr>
    </w:p>
    <w:p w:rsidR="00BE6DC8" w:rsidRPr="00BE6DC8" w:rsidRDefault="00BE6DC8" w:rsidP="00BE6DC8">
      <w:pPr>
        <w:rPr>
          <w:rFonts w:ascii="TH SarabunPSK" w:hAnsi="TH SarabunPSK" w:cs="TH SarabunPSK"/>
          <w:sz w:val="30"/>
          <w:szCs w:val="30"/>
          <w:cs/>
        </w:rPr>
      </w:pPr>
    </w:p>
    <w:p w:rsidR="00BE6DC8" w:rsidRDefault="00BE6DC8" w:rsidP="00BE6DC8">
      <w:pPr>
        <w:rPr>
          <w:rFonts w:ascii="TH SarabunPSK" w:hAnsi="TH SarabunPSK" w:cs="TH SarabunPSK"/>
          <w:sz w:val="30"/>
          <w:szCs w:val="30"/>
          <w:cs/>
        </w:rPr>
      </w:pPr>
    </w:p>
    <w:p w:rsidR="00705DE0" w:rsidRPr="00BE6DC8" w:rsidRDefault="00BE6DC8" w:rsidP="00BE6DC8">
      <w:pPr>
        <w:tabs>
          <w:tab w:val="left" w:pos="7688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sectPr w:rsidR="00705DE0" w:rsidRPr="00BE6DC8" w:rsidSect="0068210A">
      <w:footerReference w:type="default" r:id="rId6"/>
      <w:pgSz w:w="11906" w:h="16838"/>
      <w:pgMar w:top="284" w:right="720" w:bottom="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BB" w:rsidRDefault="003874BB" w:rsidP="00460C9E">
      <w:pPr>
        <w:spacing w:after="0" w:line="240" w:lineRule="auto"/>
      </w:pPr>
      <w:r>
        <w:separator/>
      </w:r>
    </w:p>
  </w:endnote>
  <w:endnote w:type="continuationSeparator" w:id="0">
    <w:p w:rsidR="003874BB" w:rsidRDefault="003874BB" w:rsidP="0046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C9E" w:rsidRPr="001C2601" w:rsidRDefault="00460C9E" w:rsidP="00460C9E">
    <w:pPr>
      <w:pStyle w:val="a8"/>
      <w:jc w:val="right"/>
      <w:rPr>
        <w:rFonts w:ascii="TH SarabunPSK" w:hAnsi="TH SarabunPSK" w:cs="TH SarabunPSK"/>
        <w:sz w:val="30"/>
        <w:szCs w:val="30"/>
        <w:cs/>
      </w:rPr>
    </w:pPr>
    <w:r w:rsidRPr="001C2601">
      <w:rPr>
        <w:rFonts w:ascii="TH SarabunPSK" w:hAnsi="TH SarabunPSK" w:cs="TH SarabunPSK"/>
        <w:sz w:val="30"/>
        <w:szCs w:val="30"/>
      </w:rPr>
      <w:t>FM</w:t>
    </w:r>
    <w:r w:rsidRPr="001C2601">
      <w:rPr>
        <w:rFonts w:ascii="TH SarabunPSK" w:hAnsi="TH SarabunPSK" w:cs="TH SarabunPSK"/>
        <w:sz w:val="30"/>
        <w:szCs w:val="30"/>
        <w:cs/>
      </w:rPr>
      <w:t>-</w:t>
    </w:r>
    <w:r w:rsidRPr="001C2601">
      <w:rPr>
        <w:rFonts w:ascii="TH SarabunPSK" w:hAnsi="TH SarabunPSK" w:cs="TH SarabunPSK"/>
        <w:sz w:val="30"/>
        <w:szCs w:val="30"/>
      </w:rPr>
      <w:t>AC</w:t>
    </w:r>
    <w:r w:rsidRPr="001C2601">
      <w:rPr>
        <w:rFonts w:ascii="TH SarabunPSK" w:hAnsi="TH SarabunPSK" w:cs="TH SarabunPSK"/>
        <w:sz w:val="30"/>
        <w:szCs w:val="30"/>
        <w:cs/>
      </w:rPr>
      <w:t>-</w:t>
    </w:r>
    <w:r w:rsidR="00C977A4">
      <w:rPr>
        <w:rFonts w:ascii="TH SarabunPSK" w:hAnsi="TH SarabunPSK" w:cs="TH SarabunPSK"/>
        <w:sz w:val="30"/>
        <w:szCs w:val="30"/>
      </w:rPr>
      <w:t>12</w:t>
    </w:r>
    <w:r w:rsidRPr="001C2601">
      <w:rPr>
        <w:rFonts w:ascii="TH SarabunPSK" w:hAnsi="TH SarabunPSK" w:cs="TH SarabunPSK"/>
        <w:sz w:val="30"/>
        <w:szCs w:val="30"/>
      </w:rPr>
      <w:t xml:space="preserve"> REV</w:t>
    </w:r>
    <w:r w:rsidRPr="001C2601">
      <w:rPr>
        <w:rFonts w:ascii="TH SarabunPSK" w:hAnsi="TH SarabunPSK" w:cs="TH SarabunPSK"/>
        <w:sz w:val="30"/>
        <w:szCs w:val="30"/>
        <w:cs/>
      </w:rPr>
      <w:t>.</w:t>
    </w:r>
    <w:r w:rsidR="00AE5CFA">
      <w:rPr>
        <w:rFonts w:ascii="TH SarabunPSK" w:hAnsi="TH SarabunPSK" w:cs="TH SarabunPSK"/>
        <w:sz w:val="30"/>
        <w:szCs w:val="30"/>
      </w:rPr>
      <w:t>1</w:t>
    </w:r>
    <w:r w:rsidRPr="001C2601">
      <w:rPr>
        <w:rFonts w:ascii="TH SarabunPSK" w:hAnsi="TH SarabunPSK" w:cs="TH SarabunPSK"/>
        <w:sz w:val="30"/>
        <w:szCs w:val="30"/>
      </w:rPr>
      <w:t xml:space="preserve"> </w:t>
    </w:r>
    <w:r w:rsidRPr="001C2601">
      <w:rPr>
        <w:rFonts w:ascii="TH SarabunPSK" w:hAnsi="TH SarabunPSK" w:cs="TH SarabunPSK"/>
        <w:sz w:val="30"/>
        <w:szCs w:val="30"/>
        <w:cs/>
      </w:rPr>
      <w:t xml:space="preserve">วันที่ประกาศใช้ </w:t>
    </w:r>
    <w:r w:rsidR="00AE5CFA">
      <w:rPr>
        <w:rFonts w:ascii="TH SarabunPSK" w:hAnsi="TH SarabunPSK" w:cs="TH SarabunPSK"/>
        <w:sz w:val="30"/>
        <w:szCs w:val="30"/>
      </w:rPr>
      <w:t>17</w:t>
    </w:r>
    <w:r w:rsidRPr="001C2601">
      <w:rPr>
        <w:rFonts w:ascii="TH SarabunPSK" w:hAnsi="TH SarabunPSK" w:cs="TH SarabunPSK"/>
        <w:sz w:val="30"/>
        <w:szCs w:val="30"/>
        <w:cs/>
      </w:rPr>
      <w:t>/</w:t>
    </w:r>
    <w:r w:rsidR="00AE5CFA">
      <w:rPr>
        <w:rFonts w:ascii="TH SarabunPSK" w:hAnsi="TH SarabunPSK" w:cs="TH SarabunPSK"/>
        <w:sz w:val="30"/>
        <w:szCs w:val="30"/>
      </w:rPr>
      <w:t>09</w:t>
    </w:r>
    <w:r w:rsidRPr="001C2601">
      <w:rPr>
        <w:rFonts w:ascii="TH SarabunPSK" w:hAnsi="TH SarabunPSK" w:cs="TH SarabunPSK"/>
        <w:sz w:val="30"/>
        <w:szCs w:val="30"/>
        <w:cs/>
      </w:rPr>
      <w:t>/</w:t>
    </w:r>
    <w:r w:rsidRPr="001C2601">
      <w:rPr>
        <w:rFonts w:ascii="TH SarabunPSK" w:hAnsi="TH SarabunPSK" w:cs="TH SarabunPSK"/>
        <w:sz w:val="30"/>
        <w:szCs w:val="30"/>
      </w:rPr>
      <w:t>63</w:t>
    </w:r>
  </w:p>
  <w:p w:rsidR="00460C9E" w:rsidRPr="001C2601" w:rsidRDefault="00460C9E" w:rsidP="00460C9E">
    <w:pPr>
      <w:pStyle w:val="a8"/>
      <w:jc w:val="center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BB" w:rsidRDefault="003874BB" w:rsidP="00460C9E">
      <w:pPr>
        <w:spacing w:after="0" w:line="240" w:lineRule="auto"/>
      </w:pPr>
      <w:r>
        <w:separator/>
      </w:r>
    </w:p>
  </w:footnote>
  <w:footnote w:type="continuationSeparator" w:id="0">
    <w:p w:rsidR="003874BB" w:rsidRDefault="003874BB" w:rsidP="00460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5D"/>
    <w:rsid w:val="000E39CE"/>
    <w:rsid w:val="000E645D"/>
    <w:rsid w:val="001B3A7C"/>
    <w:rsid w:val="001B5E64"/>
    <w:rsid w:val="001C2601"/>
    <w:rsid w:val="00235F10"/>
    <w:rsid w:val="00267576"/>
    <w:rsid w:val="002F2DCC"/>
    <w:rsid w:val="00332655"/>
    <w:rsid w:val="00341EE8"/>
    <w:rsid w:val="003874BB"/>
    <w:rsid w:val="0042530C"/>
    <w:rsid w:val="00460C9E"/>
    <w:rsid w:val="004904E1"/>
    <w:rsid w:val="0059134B"/>
    <w:rsid w:val="005919D0"/>
    <w:rsid w:val="00657058"/>
    <w:rsid w:val="0068210A"/>
    <w:rsid w:val="006D77F3"/>
    <w:rsid w:val="006E559A"/>
    <w:rsid w:val="00705DE0"/>
    <w:rsid w:val="00813504"/>
    <w:rsid w:val="00A01DAD"/>
    <w:rsid w:val="00AE5CFA"/>
    <w:rsid w:val="00B03D5E"/>
    <w:rsid w:val="00BD0FFA"/>
    <w:rsid w:val="00BD3054"/>
    <w:rsid w:val="00BD50D3"/>
    <w:rsid w:val="00BE6DC8"/>
    <w:rsid w:val="00C0554E"/>
    <w:rsid w:val="00C977A4"/>
    <w:rsid w:val="00D65376"/>
    <w:rsid w:val="00D956D4"/>
    <w:rsid w:val="00E51F25"/>
    <w:rsid w:val="00EB10CA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6B835"/>
  <w15:docId w15:val="{486D3E8A-838D-42CB-8B90-D932D8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4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645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591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60C9E"/>
  </w:style>
  <w:style w:type="paragraph" w:styleId="a8">
    <w:name w:val="footer"/>
    <w:basedOn w:val="a"/>
    <w:link w:val="a9"/>
    <w:uiPriority w:val="99"/>
    <w:unhideWhenUsed/>
    <w:rsid w:val="00460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6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nuch</dc:creator>
  <cp:lastModifiedBy>PC</cp:lastModifiedBy>
  <cp:revision>27</cp:revision>
  <cp:lastPrinted>2020-11-03T08:54:00Z</cp:lastPrinted>
  <dcterms:created xsi:type="dcterms:W3CDTF">2017-06-20T01:54:00Z</dcterms:created>
  <dcterms:modified xsi:type="dcterms:W3CDTF">2020-11-03T08:59:00Z</dcterms:modified>
</cp:coreProperties>
</file>